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C338" w14:textId="77777777" w:rsidR="00E26657" w:rsidRPr="007F0007" w:rsidRDefault="00E26657" w:rsidP="00436D84">
      <w:pPr>
        <w:rPr>
          <w:rFonts w:ascii="Verdana" w:hAnsi="Verdana" w:cs="Calibri"/>
          <w:b/>
          <w:color w:val="FF0000"/>
          <w:sz w:val="52"/>
          <w:szCs w:val="44"/>
        </w:rPr>
      </w:pPr>
      <w:r w:rsidRPr="007F0007">
        <w:rPr>
          <w:rFonts w:ascii="Verdana" w:hAnsi="Verdana" w:cs="Arial"/>
          <w:noProof/>
          <w:color w:val="FF0000"/>
          <w:sz w:val="44"/>
          <w:szCs w:val="36"/>
          <w:lang w:eastAsia="fr-FR"/>
        </w:rPr>
        <w:drawing>
          <wp:inline distT="0" distB="0" distL="0" distR="0" wp14:anchorId="59CDAB3C" wp14:editId="422F0B04">
            <wp:extent cx="251263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82" cy="120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024E" w14:textId="77777777" w:rsidR="007F0007" w:rsidRDefault="007F0007" w:rsidP="006070B8">
      <w:pPr>
        <w:jc w:val="center"/>
        <w:rPr>
          <w:rStyle w:val="lev"/>
          <w:rFonts w:ascii="Verdana" w:hAnsi="Verdana"/>
          <w:color w:val="0070C0"/>
          <w:sz w:val="52"/>
          <w:szCs w:val="44"/>
        </w:rPr>
      </w:pPr>
    </w:p>
    <w:p w14:paraId="243C1E57" w14:textId="77777777" w:rsidR="00E26657" w:rsidRPr="007F0007" w:rsidRDefault="00725B86" w:rsidP="007F0007">
      <w:pPr>
        <w:jc w:val="center"/>
        <w:rPr>
          <w:rFonts w:ascii="Verdana" w:hAnsi="Verdana"/>
          <w:b/>
          <w:bCs/>
          <w:color w:val="FF0000"/>
          <w:sz w:val="52"/>
          <w:szCs w:val="44"/>
        </w:rPr>
      </w:pPr>
      <w:r w:rsidRPr="007F0007">
        <w:rPr>
          <w:rStyle w:val="lev"/>
          <w:rFonts w:ascii="Verdana" w:hAnsi="Verdana"/>
          <w:color w:val="0070C0"/>
          <w:sz w:val="52"/>
          <w:szCs w:val="44"/>
        </w:rPr>
        <w:t>P</w:t>
      </w:r>
      <w:r w:rsidR="00936DF5" w:rsidRPr="007F0007">
        <w:rPr>
          <w:rStyle w:val="lev"/>
          <w:rFonts w:ascii="Verdana" w:hAnsi="Verdana"/>
          <w:color w:val="0070C0"/>
          <w:sz w:val="52"/>
          <w:szCs w:val="44"/>
        </w:rPr>
        <w:t>IERRE-BENITE</w:t>
      </w:r>
      <w:r w:rsidR="00E26657" w:rsidRPr="007F0007">
        <w:rPr>
          <w:rStyle w:val="lev"/>
          <w:rFonts w:ascii="Verdana" w:hAnsi="Verdana"/>
          <w:color w:val="FF0000"/>
          <w:sz w:val="52"/>
          <w:szCs w:val="44"/>
        </w:rPr>
        <w:t xml:space="preserve"> Athlétisme</w:t>
      </w:r>
    </w:p>
    <w:p w14:paraId="3164A555" w14:textId="77777777" w:rsidR="00201614" w:rsidRPr="006070B8" w:rsidRDefault="00201614" w:rsidP="00E043BF">
      <w:pPr>
        <w:rPr>
          <w:rFonts w:ascii="Calibri" w:hAnsi="Calibri" w:cs="Calibri"/>
          <w:color w:val="FF0000"/>
          <w:sz w:val="40"/>
        </w:rPr>
      </w:pPr>
      <w:r w:rsidRPr="006070B8">
        <w:rPr>
          <w:rFonts w:ascii="Verdana" w:hAnsi="Verdana" w:cs="Arial"/>
          <w:color w:val="FF0000"/>
          <w:sz w:val="52"/>
          <w:szCs w:val="36"/>
        </w:rPr>
        <w:t>_____________</w:t>
      </w:r>
      <w:r w:rsidR="00E043BF" w:rsidRPr="006070B8">
        <w:rPr>
          <w:rFonts w:ascii="Verdana" w:hAnsi="Verdana" w:cs="Arial"/>
          <w:color w:val="FF0000"/>
          <w:sz w:val="52"/>
          <w:szCs w:val="36"/>
        </w:rPr>
        <w:t>_____________</w:t>
      </w:r>
      <w:r w:rsidR="007F0007">
        <w:rPr>
          <w:rFonts w:ascii="Verdana" w:hAnsi="Verdana" w:cs="Arial"/>
          <w:color w:val="FF0000"/>
          <w:sz w:val="52"/>
          <w:szCs w:val="36"/>
        </w:rPr>
        <w:t>_____</w:t>
      </w:r>
      <w:r w:rsidRPr="006070B8">
        <w:rPr>
          <w:rFonts w:ascii="Calibri" w:hAnsi="Calibri" w:cs="Calibri"/>
          <w:color w:val="FF0000"/>
          <w:sz w:val="40"/>
        </w:rPr>
        <w:t xml:space="preserve">                                                                                               </w:t>
      </w:r>
    </w:p>
    <w:p w14:paraId="7D276A6B" w14:textId="77777777" w:rsidR="00084AB8" w:rsidRPr="00D92FF7" w:rsidRDefault="00FC5E33" w:rsidP="008B3835">
      <w:pPr>
        <w:rPr>
          <w:rFonts w:ascii="Verdana" w:hAnsi="Verdana" w:cs="Arial"/>
          <w:color w:val="FF0000"/>
          <w:sz w:val="22"/>
          <w:szCs w:val="22"/>
        </w:rPr>
      </w:pPr>
      <w:r w:rsidRPr="00D92FF7">
        <w:rPr>
          <w:rFonts w:ascii="Verdana" w:hAnsi="Verdana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6C2A8214" w14:textId="79B7F884" w:rsidR="00DA0B4A" w:rsidRDefault="00DA0B4A" w:rsidP="00DA0B4A">
      <w:pPr>
        <w:jc w:val="center"/>
        <w:rPr>
          <w:b/>
          <w:sz w:val="40"/>
        </w:rPr>
      </w:pPr>
      <w:r w:rsidRPr="00D1192A">
        <w:rPr>
          <w:b/>
          <w:sz w:val="40"/>
        </w:rPr>
        <w:t xml:space="preserve">KID CROSS DU </w:t>
      </w:r>
      <w:r w:rsidR="000A4B4E">
        <w:rPr>
          <w:b/>
          <w:sz w:val="40"/>
        </w:rPr>
        <w:t>2</w:t>
      </w:r>
      <w:r w:rsidR="00436D84">
        <w:rPr>
          <w:b/>
          <w:sz w:val="40"/>
        </w:rPr>
        <w:t>5</w:t>
      </w:r>
      <w:r w:rsidR="000A4B4E">
        <w:rPr>
          <w:b/>
          <w:sz w:val="40"/>
        </w:rPr>
        <w:t xml:space="preserve"> </w:t>
      </w:r>
      <w:r w:rsidR="008A5513">
        <w:rPr>
          <w:b/>
          <w:sz w:val="40"/>
        </w:rPr>
        <w:t>mars</w:t>
      </w:r>
      <w:r w:rsidR="000A4B4E">
        <w:rPr>
          <w:b/>
          <w:sz w:val="40"/>
        </w:rPr>
        <w:t xml:space="preserve"> 202</w:t>
      </w:r>
      <w:r w:rsidR="00436D84">
        <w:rPr>
          <w:b/>
          <w:sz w:val="40"/>
        </w:rPr>
        <w:t>3</w:t>
      </w:r>
    </w:p>
    <w:p w14:paraId="35CD392B" w14:textId="77777777" w:rsidR="00DA0B4A" w:rsidRDefault="00DA0B4A" w:rsidP="00DA0B4A">
      <w:pPr>
        <w:jc w:val="center"/>
        <w:rPr>
          <w:b/>
          <w:color w:val="FF0000"/>
        </w:rPr>
      </w:pPr>
      <w:r w:rsidRPr="003E3572">
        <w:rPr>
          <w:b/>
          <w:color w:val="FF0000"/>
        </w:rPr>
        <w:t>CHALLENGE CROSS DU COMITE RHONE-METROPOLE DE LYON</w:t>
      </w:r>
    </w:p>
    <w:p w14:paraId="16D57C67" w14:textId="77777777" w:rsidR="00DA0B4A" w:rsidRPr="00316F3F" w:rsidRDefault="00DA0B4A" w:rsidP="00247DE2">
      <w:pPr>
        <w:rPr>
          <w:b/>
          <w:sz w:val="40"/>
        </w:rPr>
      </w:pPr>
    </w:p>
    <w:p w14:paraId="17124407" w14:textId="77777777" w:rsidR="00DA0B4A" w:rsidRDefault="00DA0B4A" w:rsidP="00DA0B4A"/>
    <w:p w14:paraId="32C87465" w14:textId="77777777" w:rsidR="00DA0B4A" w:rsidRDefault="00DA0B4A" w:rsidP="00DA0B4A">
      <w:r w:rsidRPr="003E3572">
        <w:rPr>
          <w:b/>
          <w:color w:val="FF0000"/>
        </w:rPr>
        <w:t>LIEU </w:t>
      </w:r>
      <w:r>
        <w:t>: parc Georges MANILLIER 107 rue Ampère 69310 Pierre-Bénite</w:t>
      </w:r>
    </w:p>
    <w:p w14:paraId="4F2614D7" w14:textId="77777777" w:rsidR="00DA0B4A" w:rsidRDefault="00DA0B4A" w:rsidP="00DA0B4A"/>
    <w:p w14:paraId="02FA6742" w14:textId="77777777" w:rsidR="00DA0B4A" w:rsidRDefault="00DA0B4A" w:rsidP="00DA0B4A">
      <w:r w:rsidRPr="003E3572">
        <w:rPr>
          <w:b/>
          <w:color w:val="FF0000"/>
        </w:rPr>
        <w:t>HORAIRE</w:t>
      </w:r>
      <w:r>
        <w:t xml:space="preserve"> :  </w:t>
      </w:r>
    </w:p>
    <w:tbl>
      <w:tblPr>
        <w:tblStyle w:val="Grilledutableau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A0B4A" w14:paraId="20886F2C" w14:textId="77777777" w:rsidTr="00E629C7">
        <w:tc>
          <w:tcPr>
            <w:tcW w:w="3018" w:type="dxa"/>
            <w:tcBorders>
              <w:bottom w:val="double" w:sz="2" w:space="0" w:color="auto"/>
            </w:tcBorders>
            <w:vAlign w:val="center"/>
          </w:tcPr>
          <w:p w14:paraId="5B57F8B6" w14:textId="08A76682" w:rsidR="00DA0B4A" w:rsidRDefault="00BC47F5" w:rsidP="00E629C7">
            <w:pPr>
              <w:jc w:val="center"/>
            </w:pPr>
            <w:r>
              <w:t>9H45</w:t>
            </w:r>
          </w:p>
        </w:tc>
        <w:tc>
          <w:tcPr>
            <w:tcW w:w="6038" w:type="dxa"/>
            <w:gridSpan w:val="2"/>
            <w:tcBorders>
              <w:bottom w:val="double" w:sz="2" w:space="0" w:color="auto"/>
            </w:tcBorders>
            <w:vAlign w:val="center"/>
          </w:tcPr>
          <w:p w14:paraId="58ED3EA0" w14:textId="2D715B99" w:rsidR="00DA0B4A" w:rsidRDefault="00BC47F5" w:rsidP="00E629C7">
            <w:pPr>
              <w:jc w:val="center"/>
            </w:pPr>
            <w:r>
              <w:t>FIN DES MODIFICATIONS EA</w:t>
            </w:r>
          </w:p>
        </w:tc>
      </w:tr>
      <w:tr w:rsidR="00DA0B4A" w14:paraId="420637C7" w14:textId="77777777" w:rsidTr="00E629C7">
        <w:tc>
          <w:tcPr>
            <w:tcW w:w="3018" w:type="dxa"/>
            <w:tcBorders>
              <w:bottom w:val="double" w:sz="2" w:space="0" w:color="auto"/>
            </w:tcBorders>
            <w:vAlign w:val="center"/>
          </w:tcPr>
          <w:p w14:paraId="2D1DA5CE" w14:textId="1934415A" w:rsidR="00DA0B4A" w:rsidRDefault="00DA0B4A" w:rsidP="00E629C7">
            <w:pPr>
              <w:jc w:val="center"/>
            </w:pPr>
            <w:r>
              <w:t>10</w:t>
            </w:r>
            <w:r w:rsidR="00BC47F5">
              <w:t>H00</w:t>
            </w:r>
          </w:p>
        </w:tc>
        <w:tc>
          <w:tcPr>
            <w:tcW w:w="3019" w:type="dxa"/>
            <w:tcBorders>
              <w:bottom w:val="double" w:sz="2" w:space="0" w:color="auto"/>
            </w:tcBorders>
            <w:vAlign w:val="center"/>
          </w:tcPr>
          <w:p w14:paraId="656E99DD" w14:textId="77777777" w:rsidR="00DA0B4A" w:rsidRDefault="00DA0B4A" w:rsidP="00E629C7">
            <w:pPr>
              <w:jc w:val="center"/>
            </w:pPr>
            <w:r>
              <w:t>EVEIL ATHLETIQUE</w:t>
            </w:r>
          </w:p>
        </w:tc>
        <w:tc>
          <w:tcPr>
            <w:tcW w:w="3019" w:type="dxa"/>
            <w:tcBorders>
              <w:bottom w:val="double" w:sz="2" w:space="0" w:color="auto"/>
            </w:tcBorders>
            <w:vAlign w:val="center"/>
          </w:tcPr>
          <w:p w14:paraId="5F119ECE" w14:textId="77777777" w:rsidR="00DA0B4A" w:rsidRDefault="00DA0B4A" w:rsidP="00E629C7">
            <w:pPr>
              <w:jc w:val="center"/>
            </w:pPr>
            <w:r>
              <w:t>1</w:t>
            </w:r>
            <w:r w:rsidRPr="00044DAE">
              <w:rPr>
                <w:vertAlign w:val="superscript"/>
              </w:rPr>
              <w:t>ère</w:t>
            </w:r>
            <w:r>
              <w:t xml:space="preserve"> course 6min</w:t>
            </w:r>
          </w:p>
        </w:tc>
      </w:tr>
      <w:tr w:rsidR="00DA0B4A" w14:paraId="0E44C98E" w14:textId="77777777" w:rsidTr="00E629C7">
        <w:tc>
          <w:tcPr>
            <w:tcW w:w="3018" w:type="dxa"/>
            <w:tcBorders>
              <w:bottom w:val="thinThickThinSmallGap" w:sz="24" w:space="0" w:color="auto"/>
            </w:tcBorders>
            <w:vAlign w:val="center"/>
          </w:tcPr>
          <w:p w14:paraId="03969933" w14:textId="58658B6D" w:rsidR="00DA0B4A" w:rsidRDefault="00DA0B4A" w:rsidP="00E629C7">
            <w:pPr>
              <w:jc w:val="center"/>
            </w:pPr>
          </w:p>
        </w:tc>
        <w:tc>
          <w:tcPr>
            <w:tcW w:w="3019" w:type="dxa"/>
            <w:tcBorders>
              <w:bottom w:val="thinThickThinSmallGap" w:sz="24" w:space="0" w:color="auto"/>
            </w:tcBorders>
            <w:vAlign w:val="center"/>
          </w:tcPr>
          <w:p w14:paraId="437FED14" w14:textId="6095BE18" w:rsidR="00DA0B4A" w:rsidRDefault="00BC47F5" w:rsidP="00E629C7">
            <w:pPr>
              <w:jc w:val="center"/>
            </w:pPr>
            <w:r>
              <w:t>EVEIL ATHLETIQUE</w:t>
            </w:r>
          </w:p>
        </w:tc>
        <w:tc>
          <w:tcPr>
            <w:tcW w:w="3019" w:type="dxa"/>
            <w:tcBorders>
              <w:bottom w:val="thinThickThinSmallGap" w:sz="24" w:space="0" w:color="auto"/>
            </w:tcBorders>
            <w:vAlign w:val="center"/>
          </w:tcPr>
          <w:p w14:paraId="1DB6F0E9" w14:textId="478E3DE5" w:rsidR="00DA0B4A" w:rsidRDefault="00BC47F5" w:rsidP="00E629C7">
            <w:pPr>
              <w:jc w:val="center"/>
            </w:pPr>
            <w:r>
              <w:t>2</w:t>
            </w:r>
            <w:r w:rsidR="006C1673" w:rsidRPr="006C1673">
              <w:rPr>
                <w:vertAlign w:val="superscript"/>
              </w:rPr>
              <w:t>ème</w:t>
            </w:r>
            <w:r w:rsidR="006C1673">
              <w:t xml:space="preserve"> course</w:t>
            </w:r>
          </w:p>
        </w:tc>
      </w:tr>
      <w:tr w:rsidR="007E3241" w14:paraId="6CEB5DD6" w14:textId="77777777" w:rsidTr="007E3241">
        <w:tc>
          <w:tcPr>
            <w:tcW w:w="3018" w:type="dxa"/>
            <w:tcBorders>
              <w:top w:val="thinThickThinSmallGap" w:sz="24" w:space="0" w:color="auto"/>
            </w:tcBorders>
            <w:shd w:val="clear" w:color="auto" w:fill="BDD6EE" w:themeFill="accent1" w:themeFillTint="66"/>
            <w:vAlign w:val="center"/>
          </w:tcPr>
          <w:p w14:paraId="7FF4F4D2" w14:textId="3BC2D34C" w:rsidR="007E3241" w:rsidRDefault="007E3241" w:rsidP="00E629C7">
            <w:pPr>
              <w:jc w:val="center"/>
            </w:pPr>
            <w:r>
              <w:t>1</w:t>
            </w:r>
            <w:r w:rsidR="00BC47F5">
              <w:t>0</w:t>
            </w:r>
            <w:r>
              <w:t>h</w:t>
            </w:r>
            <w:r w:rsidR="00BC47F5">
              <w:t>45</w:t>
            </w:r>
          </w:p>
        </w:tc>
        <w:tc>
          <w:tcPr>
            <w:tcW w:w="6038" w:type="dxa"/>
            <w:gridSpan w:val="2"/>
            <w:tcBorders>
              <w:top w:val="thinThickThinSmallGap" w:sz="24" w:space="0" w:color="auto"/>
            </w:tcBorders>
            <w:shd w:val="clear" w:color="auto" w:fill="BDD6EE" w:themeFill="accent1" w:themeFillTint="66"/>
            <w:vAlign w:val="center"/>
          </w:tcPr>
          <w:p w14:paraId="73610AE1" w14:textId="77777777" w:rsidR="007E3241" w:rsidRDefault="007E3241" w:rsidP="00E629C7">
            <w:pPr>
              <w:jc w:val="center"/>
            </w:pPr>
            <w:r>
              <w:t>Remise des récompenses EA</w:t>
            </w:r>
          </w:p>
        </w:tc>
      </w:tr>
      <w:tr w:rsidR="00BC47F5" w14:paraId="153DFDE6" w14:textId="77777777" w:rsidTr="00BC47F5">
        <w:tc>
          <w:tcPr>
            <w:tcW w:w="301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205D08D1" w14:textId="2460AA21" w:rsidR="00BC47F5" w:rsidRDefault="00BC47F5" w:rsidP="00E629C7">
            <w:pPr>
              <w:jc w:val="center"/>
            </w:pPr>
            <w:r>
              <w:t>10H45</w:t>
            </w:r>
          </w:p>
        </w:tc>
        <w:tc>
          <w:tcPr>
            <w:tcW w:w="6038" w:type="dxa"/>
            <w:gridSpan w:val="2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2C27FDBD" w14:textId="3492C1BA" w:rsidR="00BC47F5" w:rsidRDefault="00BC47F5" w:rsidP="00E629C7">
            <w:pPr>
              <w:jc w:val="center"/>
            </w:pPr>
            <w:r>
              <w:t>FIN DES MODIFICATIONS PO</w:t>
            </w:r>
          </w:p>
        </w:tc>
      </w:tr>
      <w:tr w:rsidR="00DA0B4A" w14:paraId="56872CBB" w14:textId="77777777" w:rsidTr="00E629C7">
        <w:tc>
          <w:tcPr>
            <w:tcW w:w="3018" w:type="dxa"/>
            <w:tcBorders>
              <w:top w:val="thinThickThinSmallGap" w:sz="24" w:space="0" w:color="auto"/>
            </w:tcBorders>
            <w:vAlign w:val="center"/>
          </w:tcPr>
          <w:p w14:paraId="1C7BBD93" w14:textId="24114070" w:rsidR="00DA0B4A" w:rsidRDefault="00DA0B4A" w:rsidP="00E629C7">
            <w:pPr>
              <w:jc w:val="center"/>
            </w:pPr>
            <w:r>
              <w:t>11H</w:t>
            </w:r>
            <w:r w:rsidR="00BC47F5">
              <w:t>0</w:t>
            </w:r>
            <w:r w:rsidR="007E3241">
              <w:t>0</w:t>
            </w:r>
          </w:p>
        </w:tc>
        <w:tc>
          <w:tcPr>
            <w:tcW w:w="3019" w:type="dxa"/>
            <w:tcBorders>
              <w:top w:val="thinThickThinSmallGap" w:sz="24" w:space="0" w:color="auto"/>
            </w:tcBorders>
            <w:vAlign w:val="center"/>
          </w:tcPr>
          <w:p w14:paraId="52247A5B" w14:textId="77777777" w:rsidR="00DA0B4A" w:rsidRDefault="00DA0B4A" w:rsidP="00E629C7">
            <w:pPr>
              <w:jc w:val="center"/>
            </w:pPr>
            <w:r>
              <w:t>POUSSINS</w:t>
            </w:r>
          </w:p>
        </w:tc>
        <w:tc>
          <w:tcPr>
            <w:tcW w:w="3019" w:type="dxa"/>
            <w:tcBorders>
              <w:top w:val="thinThickThinSmallGap" w:sz="24" w:space="0" w:color="auto"/>
            </w:tcBorders>
            <w:vAlign w:val="center"/>
          </w:tcPr>
          <w:p w14:paraId="5C76D99C" w14:textId="52FDC389" w:rsidR="00DA0B4A" w:rsidRDefault="00DA0B4A" w:rsidP="00E629C7">
            <w:pPr>
              <w:jc w:val="center"/>
            </w:pPr>
            <w:r>
              <w:t>1</w:t>
            </w:r>
            <w:r w:rsidRPr="00044DAE">
              <w:rPr>
                <w:vertAlign w:val="superscript"/>
              </w:rPr>
              <w:t>ère</w:t>
            </w:r>
            <w:r>
              <w:t xml:space="preserve"> course</w:t>
            </w:r>
            <w:r w:rsidR="00247DE2">
              <w:t xml:space="preserve"> 8</w:t>
            </w:r>
            <w:r>
              <w:t>min</w:t>
            </w:r>
          </w:p>
        </w:tc>
      </w:tr>
      <w:tr w:rsidR="00DA0B4A" w14:paraId="2EBDC78F" w14:textId="77777777" w:rsidTr="007E3241">
        <w:tc>
          <w:tcPr>
            <w:tcW w:w="3018" w:type="dxa"/>
            <w:tcBorders>
              <w:bottom w:val="double" w:sz="12" w:space="0" w:color="auto"/>
            </w:tcBorders>
            <w:vAlign w:val="center"/>
          </w:tcPr>
          <w:p w14:paraId="1ACBF3D4" w14:textId="05522212" w:rsidR="00DA0B4A" w:rsidRDefault="00DA0B4A" w:rsidP="00E629C7">
            <w:pPr>
              <w:jc w:val="center"/>
            </w:pPr>
          </w:p>
        </w:tc>
        <w:tc>
          <w:tcPr>
            <w:tcW w:w="3019" w:type="dxa"/>
            <w:tcBorders>
              <w:bottom w:val="double" w:sz="12" w:space="0" w:color="auto"/>
            </w:tcBorders>
            <w:vAlign w:val="center"/>
          </w:tcPr>
          <w:p w14:paraId="1D55C317" w14:textId="77777777" w:rsidR="00DA0B4A" w:rsidRDefault="00DA0B4A" w:rsidP="00E629C7">
            <w:pPr>
              <w:jc w:val="center"/>
            </w:pPr>
            <w:r>
              <w:t>POUSSINS</w:t>
            </w:r>
          </w:p>
        </w:tc>
        <w:tc>
          <w:tcPr>
            <w:tcW w:w="3019" w:type="dxa"/>
            <w:tcBorders>
              <w:bottom w:val="double" w:sz="12" w:space="0" w:color="auto"/>
            </w:tcBorders>
            <w:vAlign w:val="center"/>
          </w:tcPr>
          <w:p w14:paraId="7E2A103C" w14:textId="36E9548E" w:rsidR="00DA0B4A" w:rsidRDefault="00DA0B4A" w:rsidP="00E629C7">
            <w:pPr>
              <w:jc w:val="center"/>
            </w:pPr>
            <w:r>
              <w:t>2</w:t>
            </w:r>
            <w:r w:rsidRPr="00044DAE">
              <w:rPr>
                <w:vertAlign w:val="superscript"/>
              </w:rPr>
              <w:t>ème</w:t>
            </w:r>
            <w:r>
              <w:t xml:space="preserve"> course </w:t>
            </w:r>
          </w:p>
        </w:tc>
      </w:tr>
      <w:tr w:rsidR="007E3241" w14:paraId="2575BA0E" w14:textId="77777777" w:rsidTr="007E3241">
        <w:tc>
          <w:tcPr>
            <w:tcW w:w="30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BDD6EE" w:themeFill="accent1" w:themeFillTint="66"/>
            <w:vAlign w:val="center"/>
          </w:tcPr>
          <w:p w14:paraId="419D72DE" w14:textId="77777777" w:rsidR="007E3241" w:rsidRDefault="007E3241" w:rsidP="00E629C7">
            <w:pPr>
              <w:jc w:val="center"/>
            </w:pPr>
            <w:r>
              <w:t>11h50</w:t>
            </w:r>
          </w:p>
        </w:tc>
        <w:tc>
          <w:tcPr>
            <w:tcW w:w="6038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BDD6EE" w:themeFill="accent1" w:themeFillTint="66"/>
            <w:vAlign w:val="center"/>
          </w:tcPr>
          <w:p w14:paraId="504C9826" w14:textId="77777777" w:rsidR="007E3241" w:rsidRDefault="007E3241" w:rsidP="00E629C7">
            <w:pPr>
              <w:jc w:val="center"/>
            </w:pPr>
            <w:r>
              <w:t>Remise des récompenses PO</w:t>
            </w:r>
          </w:p>
        </w:tc>
      </w:tr>
    </w:tbl>
    <w:p w14:paraId="3EA2086C" w14:textId="11B7A0BD" w:rsidR="00DA0B4A" w:rsidRDefault="00BC47F5" w:rsidP="00DA0B4A">
      <w:r>
        <w:t>Le nombre de course sera fonction du nombre d’équipes engagées</w:t>
      </w:r>
    </w:p>
    <w:p w14:paraId="6929DBDE" w14:textId="77777777" w:rsidR="00DA0B4A" w:rsidRDefault="00DA0B4A" w:rsidP="00DA0B4A"/>
    <w:p w14:paraId="05E4BC2D" w14:textId="2D5074E8" w:rsidR="00DA0B4A" w:rsidRDefault="00DA0B4A" w:rsidP="00DA0B4A">
      <w:r w:rsidRPr="003E3572">
        <w:rPr>
          <w:color w:val="FF0000"/>
        </w:rPr>
        <w:t>PROGRAMME</w:t>
      </w:r>
      <w:r>
        <w:t> :</w:t>
      </w:r>
      <w:r w:rsidR="008A5513">
        <w:t xml:space="preserve"> RELAIS </w:t>
      </w:r>
      <w:r w:rsidR="006C1673">
        <w:t>CROSS (</w:t>
      </w:r>
      <w:r>
        <w:t>voir fiche jointe)</w:t>
      </w:r>
    </w:p>
    <w:p w14:paraId="3313CCBC" w14:textId="13F65465" w:rsidR="00DA0B4A" w:rsidRDefault="00DA0B4A" w:rsidP="00DA0B4A">
      <w:r>
        <w:t>Course par équipe mixte de 8 maximum</w:t>
      </w:r>
    </w:p>
    <w:p w14:paraId="19A21F97" w14:textId="77777777" w:rsidR="00DA0B4A" w:rsidRDefault="00DA0B4A" w:rsidP="00DA0B4A"/>
    <w:p w14:paraId="7BA2AEC8" w14:textId="77777777" w:rsidR="00DA0B4A" w:rsidRDefault="00DA0B4A" w:rsidP="00DA0B4A"/>
    <w:p w14:paraId="2B182113" w14:textId="77777777" w:rsidR="00DA0B4A" w:rsidRDefault="00DA0B4A" w:rsidP="00DA0B4A">
      <w:r>
        <w:t>Gouter offert à tous les participants, médailles aux trois premières équipes de chaque catégorie</w:t>
      </w:r>
    </w:p>
    <w:p w14:paraId="57B99777" w14:textId="77777777" w:rsidR="00DA0B4A" w:rsidRPr="00B04102" w:rsidRDefault="00DA0B4A" w:rsidP="00DA0B4A">
      <w:pPr>
        <w:rPr>
          <w:b/>
        </w:rPr>
      </w:pPr>
    </w:p>
    <w:p w14:paraId="05F4879A" w14:textId="77777777" w:rsidR="00DA0B4A" w:rsidRDefault="00DA0B4A" w:rsidP="00DA0B4A">
      <w:pPr>
        <w:rPr>
          <w:b/>
        </w:rPr>
      </w:pPr>
    </w:p>
    <w:p w14:paraId="1102CA7B" w14:textId="77777777" w:rsidR="00DA0B4A" w:rsidRDefault="00DA0B4A" w:rsidP="00DA0B4A">
      <w:pPr>
        <w:rPr>
          <w:b/>
        </w:rPr>
      </w:pPr>
    </w:p>
    <w:p w14:paraId="331E989E" w14:textId="121A63FD" w:rsidR="00DA0B4A" w:rsidRDefault="00DA0B4A" w:rsidP="00DA0B4A">
      <w:pPr>
        <w:rPr>
          <w:iCs/>
          <w:color w:val="FF0000"/>
        </w:rPr>
      </w:pPr>
      <w:r w:rsidRPr="00B04102">
        <w:rPr>
          <w:b/>
        </w:rPr>
        <w:t xml:space="preserve">INSCRIPTION OBLIGATOIRE </w:t>
      </w:r>
      <w:r>
        <w:t xml:space="preserve">à renvoyer à :  </w:t>
      </w:r>
      <w:hyperlink r:id="rId6" w:history="1">
        <w:r w:rsidR="00164252" w:rsidRPr="00112D9F">
          <w:rPr>
            <w:rStyle w:val="Lienhypertexte"/>
            <w:iCs/>
          </w:rPr>
          <w:t>isabellebosco@yahoo.fr/</w:t>
        </w:r>
      </w:hyperlink>
      <w:r w:rsidRPr="00164252">
        <w:rPr>
          <w:iCs/>
          <w:color w:val="FF0000"/>
        </w:rPr>
        <w:t xml:space="preserve"> </w:t>
      </w:r>
      <w:r w:rsidR="00164252" w:rsidRPr="00164252">
        <w:rPr>
          <w:iCs/>
          <w:color w:val="FF0000"/>
        </w:rPr>
        <w:t xml:space="preserve"> </w:t>
      </w:r>
      <w:r w:rsidR="00164252">
        <w:rPr>
          <w:iCs/>
          <w:color w:val="FF0000"/>
        </w:rPr>
        <w:t>/</w:t>
      </w:r>
      <w:r w:rsidR="00164252" w:rsidRPr="00164252">
        <w:rPr>
          <w:iCs/>
          <w:color w:val="FF0000"/>
        </w:rPr>
        <w:t xml:space="preserve">  </w:t>
      </w:r>
      <w:hyperlink r:id="rId7" w:history="1">
        <w:r w:rsidR="00164252" w:rsidRPr="00112D9F">
          <w:rPr>
            <w:rStyle w:val="Lienhypertexte"/>
            <w:iCs/>
          </w:rPr>
          <w:t>maligne@yahoo.fr</w:t>
        </w:r>
      </w:hyperlink>
      <w:r w:rsidR="00164252">
        <w:rPr>
          <w:iCs/>
          <w:color w:val="FF0000"/>
        </w:rPr>
        <w:t xml:space="preserve"> /</w:t>
      </w:r>
    </w:p>
    <w:p w14:paraId="197AAF10" w14:textId="2270B0D3" w:rsidR="00DF68E9" w:rsidRPr="007A0FC9" w:rsidRDefault="007A0FC9" w:rsidP="00DA0B4A">
      <w:pPr>
        <w:rPr>
          <w:i/>
          <w:color w:val="0070C0"/>
          <w:u w:val="single"/>
        </w:rPr>
      </w:pPr>
      <w:r w:rsidRPr="007A0FC9">
        <w:rPr>
          <w:iCs/>
          <w:color w:val="0070C0"/>
          <w:u w:val="single"/>
        </w:rPr>
        <w:t>pbathle2017@gmail.com</w:t>
      </w:r>
    </w:p>
    <w:p w14:paraId="7C87255E" w14:textId="55CEE47D" w:rsidR="006C1673" w:rsidRPr="00B04102" w:rsidRDefault="00DA0B4A" w:rsidP="00DA0B4A">
      <w:pPr>
        <w:rPr>
          <w:b/>
        </w:rPr>
      </w:pPr>
      <w:r w:rsidRPr="00B04102">
        <w:rPr>
          <w:b/>
        </w:rPr>
        <w:t xml:space="preserve">Avant le </w:t>
      </w:r>
      <w:r w:rsidR="00164252">
        <w:rPr>
          <w:b/>
        </w:rPr>
        <w:t>mercredi 2</w:t>
      </w:r>
      <w:r w:rsidR="00027AF5">
        <w:rPr>
          <w:b/>
        </w:rPr>
        <w:t>2</w:t>
      </w:r>
      <w:r w:rsidR="00164252">
        <w:rPr>
          <w:b/>
        </w:rPr>
        <w:t xml:space="preserve"> mars 202</w:t>
      </w:r>
      <w:r w:rsidR="00027AF5">
        <w:rPr>
          <w:b/>
        </w:rPr>
        <w:t>3</w:t>
      </w:r>
      <w:r>
        <w:rPr>
          <w:b/>
        </w:rPr>
        <w:t> :</w:t>
      </w:r>
      <w:r w:rsidRPr="00B04102">
        <w:rPr>
          <w:b/>
        </w:rPr>
        <w:t xml:space="preserve"> 23h5</w:t>
      </w:r>
      <w:r w:rsidR="006C1673">
        <w:rPr>
          <w:b/>
        </w:rPr>
        <w:t>9</w:t>
      </w:r>
    </w:p>
    <w:p w14:paraId="010A8238" w14:textId="77777777" w:rsidR="007D7090" w:rsidRDefault="007D7090" w:rsidP="00084AB8">
      <w:pPr>
        <w:rPr>
          <w:rFonts w:ascii="Verdana" w:hAnsi="Verdana" w:cs="Arial"/>
          <w:color w:val="FF0000"/>
          <w:sz w:val="22"/>
          <w:szCs w:val="22"/>
        </w:rPr>
      </w:pPr>
    </w:p>
    <w:p w14:paraId="26905EE9" w14:textId="6367D5B7" w:rsidR="007D7090" w:rsidRDefault="007D7090" w:rsidP="00084AB8">
      <w:pPr>
        <w:rPr>
          <w:rFonts w:ascii="Verdana" w:hAnsi="Verdana" w:cs="Arial"/>
          <w:color w:val="FF0000"/>
          <w:sz w:val="22"/>
          <w:szCs w:val="22"/>
        </w:rPr>
      </w:pPr>
    </w:p>
    <w:p w14:paraId="0B95CFED" w14:textId="77777777" w:rsidR="00084AB8" w:rsidRPr="00D92FF7" w:rsidRDefault="00084AB8" w:rsidP="00084AB8">
      <w:pPr>
        <w:rPr>
          <w:rFonts w:ascii="Verdana" w:hAnsi="Verdana" w:cs="Arial"/>
          <w:color w:val="FF0000"/>
          <w:sz w:val="22"/>
          <w:szCs w:val="22"/>
        </w:rPr>
      </w:pPr>
      <w:r w:rsidRPr="00D92FF7">
        <w:rPr>
          <w:rFonts w:ascii="Verdana" w:hAnsi="Verdana" w:cs="Arial"/>
          <w:color w:val="FF0000"/>
          <w:sz w:val="22"/>
          <w:szCs w:val="22"/>
        </w:rPr>
        <w:t>__________________________________________</w:t>
      </w:r>
      <w:r w:rsidR="00D92FF7">
        <w:rPr>
          <w:rFonts w:ascii="Verdana" w:hAnsi="Verdana" w:cs="Arial"/>
          <w:color w:val="FF0000"/>
          <w:sz w:val="22"/>
          <w:szCs w:val="22"/>
        </w:rPr>
        <w:t>_______________________________</w:t>
      </w:r>
    </w:p>
    <w:p w14:paraId="0D566691" w14:textId="77777777" w:rsidR="00385DA3" w:rsidRDefault="00385DA3" w:rsidP="00084AB8">
      <w:pPr>
        <w:rPr>
          <w:rFonts w:ascii="Verdana" w:hAnsi="Verdana" w:cs="Arial"/>
          <w:color w:val="2E74B5" w:themeColor="accent1" w:themeShade="BF"/>
          <w:sz w:val="20"/>
          <w:szCs w:val="20"/>
        </w:rPr>
      </w:pPr>
    </w:p>
    <w:p w14:paraId="46A991FE" w14:textId="77777777" w:rsidR="00084AB8" w:rsidRPr="007C13B8" w:rsidRDefault="00084AB8" w:rsidP="00084AB8">
      <w:pPr>
        <w:rPr>
          <w:rFonts w:ascii="Verdana" w:hAnsi="Verdana" w:cs="Arial"/>
          <w:b/>
          <w:color w:val="2E74B5" w:themeColor="accent1" w:themeShade="BF"/>
        </w:rPr>
      </w:pPr>
      <w:r w:rsidRPr="007C13B8">
        <w:rPr>
          <w:rFonts w:ascii="Verdana" w:hAnsi="Verdana" w:cs="Arial"/>
          <w:color w:val="2E74B5" w:themeColor="accent1" w:themeShade="BF"/>
        </w:rPr>
        <w:t xml:space="preserve">Tél. 04 78 51 41 98 – 09 79 05 71 40       </w:t>
      </w:r>
      <w:r w:rsidR="008A61BA" w:rsidRPr="007C13B8">
        <w:rPr>
          <w:rFonts w:ascii="Verdana" w:hAnsi="Verdana" w:cs="Arial"/>
          <w:color w:val="2E74B5" w:themeColor="accent1" w:themeShade="BF"/>
        </w:rPr>
        <w:t xml:space="preserve">     </w:t>
      </w:r>
      <w:r w:rsidRPr="007C13B8">
        <w:rPr>
          <w:rFonts w:ascii="Verdana" w:hAnsi="Verdana" w:cs="Arial"/>
          <w:color w:val="2E74B5" w:themeColor="accent1" w:themeShade="BF"/>
        </w:rPr>
        <w:t xml:space="preserve">Mobile secrétariat : 06 27 46 59 40                                                        </w:t>
      </w:r>
    </w:p>
    <w:p w14:paraId="7252A023" w14:textId="77777777" w:rsidR="00084AB8" w:rsidRPr="007C13B8" w:rsidRDefault="00084AB8" w:rsidP="00084AB8">
      <w:pPr>
        <w:rPr>
          <w:rFonts w:ascii="Verdana" w:hAnsi="Verdana" w:cs="Arial"/>
          <w:color w:val="2E74B5" w:themeColor="accent1" w:themeShade="BF"/>
        </w:rPr>
      </w:pPr>
      <w:r w:rsidRPr="007C13B8">
        <w:rPr>
          <w:rFonts w:ascii="Verdana" w:hAnsi="Verdana" w:cs="Arial"/>
          <w:color w:val="2E74B5" w:themeColor="accent1" w:themeShade="BF"/>
        </w:rPr>
        <w:t xml:space="preserve">Mail : </w:t>
      </w:r>
      <w:hyperlink r:id="rId8" w:history="1">
        <w:r w:rsidRPr="007C13B8">
          <w:rPr>
            <w:rStyle w:val="Lienhypertexte"/>
            <w:rFonts w:ascii="Verdana" w:hAnsi="Verdana" w:cs="Arial"/>
            <w:color w:val="2E74B5" w:themeColor="accent1" w:themeShade="BF"/>
            <w:u w:val="none"/>
          </w:rPr>
          <w:t>esl.pierre-benite</w:t>
        </w:r>
        <w:bookmarkStart w:id="0" w:name="_Hlk535505186"/>
        <w:r w:rsidRPr="007C13B8">
          <w:rPr>
            <w:rStyle w:val="Lienhypertexte"/>
            <w:rFonts w:ascii="Verdana" w:hAnsi="Verdana" w:cs="Arial"/>
            <w:color w:val="2E74B5" w:themeColor="accent1" w:themeShade="BF"/>
            <w:u w:val="none"/>
          </w:rPr>
          <w:t>@</w:t>
        </w:r>
        <w:bookmarkEnd w:id="0"/>
        <w:r w:rsidRPr="007C13B8">
          <w:rPr>
            <w:rStyle w:val="Lienhypertexte"/>
            <w:rFonts w:ascii="Verdana" w:hAnsi="Verdana" w:cs="Arial"/>
            <w:color w:val="2E74B5" w:themeColor="accent1" w:themeShade="BF"/>
            <w:u w:val="none"/>
          </w:rPr>
          <w:t>wanadoo.fr</w:t>
        </w:r>
      </w:hyperlink>
      <w:r w:rsidRPr="007C13B8">
        <w:rPr>
          <w:rFonts w:ascii="Verdana" w:hAnsi="Verdana" w:cs="Arial"/>
          <w:color w:val="2E74B5" w:themeColor="accent1" w:themeShade="BF"/>
        </w:rPr>
        <w:t xml:space="preserve">         </w:t>
      </w:r>
      <w:r w:rsidR="008A61BA" w:rsidRPr="007C13B8">
        <w:rPr>
          <w:rFonts w:ascii="Verdana" w:hAnsi="Verdana" w:cs="Arial"/>
          <w:color w:val="2E74B5" w:themeColor="accent1" w:themeShade="BF"/>
        </w:rPr>
        <w:t xml:space="preserve">   </w:t>
      </w:r>
      <w:r w:rsidRPr="007C13B8">
        <w:rPr>
          <w:rFonts w:ascii="Verdana" w:hAnsi="Verdana" w:cs="Arial"/>
          <w:color w:val="2E74B5" w:themeColor="accent1" w:themeShade="BF"/>
        </w:rPr>
        <w:t xml:space="preserve">   Site internet : eslpierrebenite.athle.com</w:t>
      </w:r>
    </w:p>
    <w:p w14:paraId="66D66595" w14:textId="77777777" w:rsidR="00084AB8" w:rsidRPr="007C13B8" w:rsidRDefault="00084AB8" w:rsidP="00084AB8">
      <w:pPr>
        <w:rPr>
          <w:rFonts w:ascii="Verdana" w:hAnsi="Verdana" w:cs="Arial"/>
          <w:color w:val="2E74B5" w:themeColor="accent1" w:themeShade="BF"/>
        </w:rPr>
      </w:pPr>
    </w:p>
    <w:p w14:paraId="4A040388" w14:textId="77777777" w:rsidR="00F15904" w:rsidRPr="007C13B8" w:rsidRDefault="00084AB8" w:rsidP="00F15904">
      <w:pPr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7C13B8">
        <w:rPr>
          <w:rFonts w:ascii="Verdana" w:hAnsi="Verdana" w:cs="Arial"/>
          <w:color w:val="2E74B5" w:themeColor="accent1" w:themeShade="BF"/>
          <w:sz w:val="18"/>
          <w:szCs w:val="18"/>
        </w:rPr>
        <w:t>Association</w:t>
      </w:r>
      <w:r w:rsid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sportive Loi 1901 n° W691093256</w:t>
      </w:r>
      <w:r w:rsidRP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    </w:t>
      </w:r>
      <w:r w:rsidR="00566D89" w:rsidRP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 </w:t>
      </w:r>
      <w:r w:rsidRP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            </w:t>
      </w:r>
      <w:r w:rsidRP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F15904">
        <w:rPr>
          <w:rFonts w:ascii="Verdana" w:hAnsi="Verdana" w:cs="Arial"/>
          <w:color w:val="2E74B5" w:themeColor="accent1" w:themeShade="BF"/>
          <w:sz w:val="18"/>
          <w:szCs w:val="18"/>
        </w:rPr>
        <w:t>Siret : 831 121 496 00010</w:t>
      </w:r>
      <w:r w:rsidR="00F15904" w:rsidRPr="007C13B8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F15904">
        <w:rPr>
          <w:rFonts w:ascii="Verdana" w:hAnsi="Verdana" w:cs="Arial"/>
          <w:color w:val="2E74B5" w:themeColor="accent1" w:themeShade="BF"/>
          <w:sz w:val="18"/>
          <w:szCs w:val="18"/>
        </w:rPr>
        <w:t xml:space="preserve">- </w:t>
      </w:r>
      <w:r w:rsidR="00F15904" w:rsidRPr="007C13B8">
        <w:rPr>
          <w:rFonts w:ascii="Verdana" w:hAnsi="Verdana" w:cs="Arial"/>
          <w:color w:val="2E74B5" w:themeColor="accent1" w:themeShade="BF"/>
          <w:sz w:val="18"/>
          <w:szCs w:val="18"/>
        </w:rPr>
        <w:t>APE : 9312 Z</w:t>
      </w:r>
    </w:p>
    <w:p w14:paraId="170862A8" w14:textId="77777777" w:rsidR="00F15904" w:rsidRPr="008A61BA" w:rsidRDefault="00F15904" w:rsidP="00F15904">
      <w:pPr>
        <w:rPr>
          <w:rFonts w:ascii="Verdana" w:hAnsi="Verdana" w:cs="Arial"/>
          <w:color w:val="FF0000"/>
        </w:rPr>
      </w:pPr>
    </w:p>
    <w:p w14:paraId="37BD903D" w14:textId="77777777" w:rsidR="00084AB8" w:rsidRPr="007C13B8" w:rsidRDefault="00084AB8" w:rsidP="00084AB8">
      <w:pPr>
        <w:rPr>
          <w:rFonts w:ascii="Verdana" w:hAnsi="Verdana" w:cs="Arial"/>
          <w:color w:val="2E74B5" w:themeColor="accent1" w:themeShade="BF"/>
          <w:sz w:val="18"/>
          <w:szCs w:val="18"/>
        </w:rPr>
      </w:pPr>
    </w:p>
    <w:p w14:paraId="7E533964" w14:textId="77777777" w:rsidR="00F15904" w:rsidRPr="008A61BA" w:rsidRDefault="00F15904">
      <w:pPr>
        <w:rPr>
          <w:rFonts w:ascii="Verdana" w:hAnsi="Verdana" w:cs="Arial"/>
          <w:color w:val="FF0000"/>
        </w:rPr>
      </w:pPr>
    </w:p>
    <w:sectPr w:rsidR="00F15904" w:rsidRPr="008A61BA" w:rsidSect="007F0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FCF"/>
    <w:multiLevelType w:val="hybridMultilevel"/>
    <w:tmpl w:val="143C95F6"/>
    <w:lvl w:ilvl="0" w:tplc="3B6E4284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14"/>
    <w:rsid w:val="00027AF5"/>
    <w:rsid w:val="00043043"/>
    <w:rsid w:val="00044120"/>
    <w:rsid w:val="000526E0"/>
    <w:rsid w:val="00063512"/>
    <w:rsid w:val="00084AB8"/>
    <w:rsid w:val="000A4B4E"/>
    <w:rsid w:val="000C650B"/>
    <w:rsid w:val="000F5FF8"/>
    <w:rsid w:val="00111BE5"/>
    <w:rsid w:val="0015484A"/>
    <w:rsid w:val="001553C4"/>
    <w:rsid w:val="00164252"/>
    <w:rsid w:val="001679FC"/>
    <w:rsid w:val="001B5216"/>
    <w:rsid w:val="001C0F29"/>
    <w:rsid w:val="001F29D0"/>
    <w:rsid w:val="00201614"/>
    <w:rsid w:val="00207BB4"/>
    <w:rsid w:val="00227195"/>
    <w:rsid w:val="00247DE2"/>
    <w:rsid w:val="00256D6F"/>
    <w:rsid w:val="00257185"/>
    <w:rsid w:val="00272EC6"/>
    <w:rsid w:val="00274EAA"/>
    <w:rsid w:val="00276861"/>
    <w:rsid w:val="00296EE7"/>
    <w:rsid w:val="002A11EA"/>
    <w:rsid w:val="002E580C"/>
    <w:rsid w:val="002E66FB"/>
    <w:rsid w:val="002F467D"/>
    <w:rsid w:val="0038182B"/>
    <w:rsid w:val="0038340D"/>
    <w:rsid w:val="00385DA3"/>
    <w:rsid w:val="0038685D"/>
    <w:rsid w:val="00386B5C"/>
    <w:rsid w:val="003D20D4"/>
    <w:rsid w:val="003F0726"/>
    <w:rsid w:val="004203D3"/>
    <w:rsid w:val="00436D84"/>
    <w:rsid w:val="00452760"/>
    <w:rsid w:val="00463224"/>
    <w:rsid w:val="004C5E53"/>
    <w:rsid w:val="004D4EDC"/>
    <w:rsid w:val="004E14DC"/>
    <w:rsid w:val="0051640A"/>
    <w:rsid w:val="00523872"/>
    <w:rsid w:val="005448B4"/>
    <w:rsid w:val="00566D89"/>
    <w:rsid w:val="00590429"/>
    <w:rsid w:val="00593F19"/>
    <w:rsid w:val="005C00B6"/>
    <w:rsid w:val="005D30C2"/>
    <w:rsid w:val="005D63DF"/>
    <w:rsid w:val="005D65D6"/>
    <w:rsid w:val="005F01F0"/>
    <w:rsid w:val="006070B8"/>
    <w:rsid w:val="00643F97"/>
    <w:rsid w:val="00657F6B"/>
    <w:rsid w:val="006A43B0"/>
    <w:rsid w:val="006C1673"/>
    <w:rsid w:val="006C39B2"/>
    <w:rsid w:val="006D4D72"/>
    <w:rsid w:val="0070190C"/>
    <w:rsid w:val="00701C71"/>
    <w:rsid w:val="007060D8"/>
    <w:rsid w:val="00712EB6"/>
    <w:rsid w:val="00725B86"/>
    <w:rsid w:val="0073767A"/>
    <w:rsid w:val="00745BB6"/>
    <w:rsid w:val="0076284A"/>
    <w:rsid w:val="007816BD"/>
    <w:rsid w:val="00787116"/>
    <w:rsid w:val="00796AE7"/>
    <w:rsid w:val="007A0FC9"/>
    <w:rsid w:val="007C13B8"/>
    <w:rsid w:val="007C62C6"/>
    <w:rsid w:val="007D7090"/>
    <w:rsid w:val="007E3241"/>
    <w:rsid w:val="007F0007"/>
    <w:rsid w:val="007F4688"/>
    <w:rsid w:val="007F6D84"/>
    <w:rsid w:val="00806568"/>
    <w:rsid w:val="008717C9"/>
    <w:rsid w:val="0087298B"/>
    <w:rsid w:val="008A5513"/>
    <w:rsid w:val="008A61BA"/>
    <w:rsid w:val="008B3835"/>
    <w:rsid w:val="008E003C"/>
    <w:rsid w:val="009071D6"/>
    <w:rsid w:val="00921DE3"/>
    <w:rsid w:val="00930B9B"/>
    <w:rsid w:val="00936DF5"/>
    <w:rsid w:val="00937B55"/>
    <w:rsid w:val="00971D7F"/>
    <w:rsid w:val="009C0F56"/>
    <w:rsid w:val="00A112F4"/>
    <w:rsid w:val="00A25AC7"/>
    <w:rsid w:val="00A265C7"/>
    <w:rsid w:val="00A27B3F"/>
    <w:rsid w:val="00A31B71"/>
    <w:rsid w:val="00A366A3"/>
    <w:rsid w:val="00A37F0C"/>
    <w:rsid w:val="00A40109"/>
    <w:rsid w:val="00A530BE"/>
    <w:rsid w:val="00A6027A"/>
    <w:rsid w:val="00A66102"/>
    <w:rsid w:val="00A7492E"/>
    <w:rsid w:val="00A818AB"/>
    <w:rsid w:val="00AF03F8"/>
    <w:rsid w:val="00AF75AF"/>
    <w:rsid w:val="00B1143D"/>
    <w:rsid w:val="00B873E5"/>
    <w:rsid w:val="00BB1784"/>
    <w:rsid w:val="00BB421E"/>
    <w:rsid w:val="00BB4D5A"/>
    <w:rsid w:val="00BC47F5"/>
    <w:rsid w:val="00BE4CB8"/>
    <w:rsid w:val="00BF6535"/>
    <w:rsid w:val="00C10664"/>
    <w:rsid w:val="00C203CA"/>
    <w:rsid w:val="00C52008"/>
    <w:rsid w:val="00C6749F"/>
    <w:rsid w:val="00CA22CA"/>
    <w:rsid w:val="00CD2FF9"/>
    <w:rsid w:val="00CE2E11"/>
    <w:rsid w:val="00CF3B8C"/>
    <w:rsid w:val="00D00327"/>
    <w:rsid w:val="00D31E2C"/>
    <w:rsid w:val="00D35CBC"/>
    <w:rsid w:val="00D41765"/>
    <w:rsid w:val="00D440DC"/>
    <w:rsid w:val="00D51813"/>
    <w:rsid w:val="00D57C5E"/>
    <w:rsid w:val="00D76259"/>
    <w:rsid w:val="00D92FF7"/>
    <w:rsid w:val="00DA0B4A"/>
    <w:rsid w:val="00DA2B8E"/>
    <w:rsid w:val="00DC6686"/>
    <w:rsid w:val="00DF68E9"/>
    <w:rsid w:val="00E043BF"/>
    <w:rsid w:val="00E04D24"/>
    <w:rsid w:val="00E20B22"/>
    <w:rsid w:val="00E26657"/>
    <w:rsid w:val="00E37B47"/>
    <w:rsid w:val="00E75BAF"/>
    <w:rsid w:val="00E972AE"/>
    <w:rsid w:val="00EA3EDB"/>
    <w:rsid w:val="00EA581C"/>
    <w:rsid w:val="00EB040D"/>
    <w:rsid w:val="00EB1F6E"/>
    <w:rsid w:val="00ED1E79"/>
    <w:rsid w:val="00ED58A0"/>
    <w:rsid w:val="00F15904"/>
    <w:rsid w:val="00F53FF3"/>
    <w:rsid w:val="00F6219C"/>
    <w:rsid w:val="00F85F06"/>
    <w:rsid w:val="00F92338"/>
    <w:rsid w:val="00FA0623"/>
    <w:rsid w:val="00FB568C"/>
    <w:rsid w:val="00FC584E"/>
    <w:rsid w:val="00FC5E3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9BF0"/>
  <w15:docId w15:val="{5D1F7AFA-3CBF-435E-8076-5370D678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14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0161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2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D65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7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765"/>
    <w:rPr>
      <w:rFonts w:ascii="Segoe UI" w:eastAsia="SimSun" w:hAnsi="Segoe UI" w:cs="Segoe UI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C203C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6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l.pierre-benite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gn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bosco@yahoo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JOLY</dc:creator>
  <cp:lastModifiedBy>Marianne Aligne</cp:lastModifiedBy>
  <cp:revision>27</cp:revision>
  <cp:lastPrinted>2017-09-30T17:13:00Z</cp:lastPrinted>
  <dcterms:created xsi:type="dcterms:W3CDTF">2018-03-15T11:09:00Z</dcterms:created>
  <dcterms:modified xsi:type="dcterms:W3CDTF">2023-03-07T14:24:00Z</dcterms:modified>
</cp:coreProperties>
</file>